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FF" w:rsidRDefault="00700E2C">
      <w:pPr>
        <w:rPr>
          <w:rFonts w:hint="eastAsia"/>
        </w:rPr>
      </w:pPr>
      <w:r w:rsidRPr="00700E2C">
        <w:rPr>
          <w:noProof/>
        </w:rPr>
        <w:drawing>
          <wp:inline distT="0" distB="0" distL="0" distR="0">
            <wp:extent cx="5993278" cy="2332139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330" cy="233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2665" w:rsidRPr="00172665" w:rsidRDefault="00172665">
      <w:pPr>
        <w:rPr>
          <w:b/>
        </w:rPr>
      </w:pPr>
      <w:r w:rsidRPr="00172665">
        <w:rPr>
          <w:rFonts w:hint="eastAsia"/>
          <w:b/>
        </w:rPr>
        <w:t>歡迎英文及科技方面表現優異之學生</w:t>
      </w:r>
      <w:r w:rsidRPr="00172665">
        <w:rPr>
          <w:rFonts w:asciiTheme="minorEastAsia" w:hAnsiTheme="minorEastAsia" w:hint="eastAsia"/>
          <w:b/>
        </w:rPr>
        <w:t>，填妥報名表於7月3日上午10:00前至設備組報名，</w:t>
      </w:r>
      <w:r w:rsidRPr="00172665">
        <w:rPr>
          <w:rFonts w:hint="eastAsia"/>
          <w:b/>
        </w:rPr>
        <w:t>參加初選</w:t>
      </w:r>
      <w:r w:rsidRPr="00172665">
        <w:rPr>
          <w:rFonts w:asciiTheme="minorEastAsia" w:hAnsiTheme="minorEastAsia" w:hint="eastAsia"/>
          <w:b/>
        </w:rPr>
        <w:t>。</w:t>
      </w:r>
    </w:p>
    <w:sectPr w:rsidR="00172665" w:rsidRPr="00172665" w:rsidSect="003B10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7A" w:rsidRDefault="0092727A" w:rsidP="00172665">
      <w:r>
        <w:separator/>
      </w:r>
    </w:p>
  </w:endnote>
  <w:endnote w:type="continuationSeparator" w:id="0">
    <w:p w:rsidR="0092727A" w:rsidRDefault="0092727A" w:rsidP="00172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7A" w:rsidRDefault="0092727A" w:rsidP="00172665">
      <w:r>
        <w:separator/>
      </w:r>
    </w:p>
  </w:footnote>
  <w:footnote w:type="continuationSeparator" w:id="0">
    <w:p w:rsidR="0092727A" w:rsidRDefault="0092727A" w:rsidP="00172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E2C"/>
    <w:rsid w:val="00172665"/>
    <w:rsid w:val="003B1017"/>
    <w:rsid w:val="00700E2C"/>
    <w:rsid w:val="0092727A"/>
    <w:rsid w:val="00D5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26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72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7266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72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726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2</cp:revision>
  <dcterms:created xsi:type="dcterms:W3CDTF">2017-06-29T09:29:00Z</dcterms:created>
  <dcterms:modified xsi:type="dcterms:W3CDTF">2017-06-29T21:36:00Z</dcterms:modified>
</cp:coreProperties>
</file>